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1E7A1F52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F667BC">
        <w:rPr>
          <w:rFonts w:ascii="Times New Roman" w:hAnsi="Times New Roman" w:cs="Times New Roman"/>
          <w:sz w:val="24"/>
          <w:szCs w:val="24"/>
        </w:rPr>
        <w:t>31</w:t>
      </w:r>
      <w:r w:rsidR="00F0121F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A66193">
        <w:rPr>
          <w:rFonts w:ascii="Times New Roman" w:hAnsi="Times New Roman" w:cs="Times New Roman"/>
          <w:sz w:val="24"/>
          <w:szCs w:val="24"/>
        </w:rPr>
        <w:t>3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3A89F3B7" w14:textId="0485DEB0" w:rsidR="002B1644" w:rsidRPr="00DB20F8" w:rsidRDefault="002B1644" w:rsidP="002B1644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5957915D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F708D7B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6BF0625A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7FF9F926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33D81AB8" w14:textId="77777777" w:rsidR="002B1644" w:rsidRPr="00DB20F8" w:rsidRDefault="002B1644" w:rsidP="002B164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2AD27A2" w14:textId="63A48B89" w:rsidR="00F92DFB" w:rsidRDefault="00F92DFB" w:rsidP="002B1644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2B1644">
      <w:pPr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06DC2EE3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823B6">
        <w:rPr>
          <w:rFonts w:ascii="Times New Roman" w:hAnsi="Times New Roman" w:cs="Times New Roman"/>
          <w:sz w:val="24"/>
          <w:szCs w:val="24"/>
        </w:rPr>
        <w:t>zasianie</w:t>
      </w:r>
      <w:r w:rsidR="00F667BC">
        <w:rPr>
          <w:rFonts w:ascii="Times New Roman" w:hAnsi="Times New Roman" w:cs="Times New Roman"/>
          <w:sz w:val="24"/>
          <w:szCs w:val="24"/>
        </w:rPr>
        <w:t xml:space="preserve"> kukurydzy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52EB083D" w:rsidR="00A93BA3" w:rsidRDefault="00F667BC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Zasianie 16 ha kukurydzy</w:t>
      </w:r>
    </w:p>
    <w:p w14:paraId="4FEA6A23" w14:textId="35751971" w:rsidR="00F92DFB" w:rsidRPr="002B1644" w:rsidRDefault="00A66193" w:rsidP="002B1644">
      <w:pPr>
        <w:pStyle w:val="Akapitzlist"/>
        <w:ind w:left="643"/>
        <w:rPr>
          <w:rFonts w:ascii="Times New Roman" w:hAnsi="Times New Roman" w:cs="Times New Roman"/>
          <w:sz w:val="24"/>
          <w:szCs w:val="24"/>
        </w:rPr>
      </w:pPr>
      <w:r w:rsidRPr="002B1644">
        <w:rPr>
          <w:rFonts w:ascii="Times New Roman" w:hAnsi="Times New Roman" w:cs="Times New Roman"/>
          <w:sz w:val="24"/>
          <w:szCs w:val="24"/>
        </w:rPr>
        <w:t>1.</w:t>
      </w:r>
      <w:r w:rsidR="00F92DFB" w:rsidRPr="002B1644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4B2AC923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F667BC">
        <w:rPr>
          <w:rFonts w:ascii="Times New Roman" w:hAnsi="Times New Roman" w:cs="Times New Roman"/>
          <w:sz w:val="24"/>
          <w:szCs w:val="24"/>
        </w:rPr>
        <w:t>08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F667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08F6192D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>brutto za</w:t>
      </w:r>
      <w:r w:rsidR="00F667BC">
        <w:rPr>
          <w:rFonts w:ascii="Times New Roman" w:hAnsi="Times New Roman" w:cs="Times New Roman"/>
          <w:sz w:val="24"/>
          <w:szCs w:val="24"/>
        </w:rPr>
        <w:t xml:space="preserve">siania jednego hektara kukurydzy              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3C211BAD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C823B6">
        <w:rPr>
          <w:rFonts w:ascii="Times New Roman" w:hAnsi="Times New Roman" w:cs="Times New Roman"/>
          <w:sz w:val="24"/>
          <w:szCs w:val="24"/>
        </w:rPr>
        <w:t>08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C82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823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6AA82842" w:rsidR="00F92DFB" w:rsidRPr="002B1644" w:rsidRDefault="00F92DFB" w:rsidP="002B16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644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5220FDA4" w:rsidR="004E2163" w:rsidRPr="002B1644" w:rsidRDefault="004E2163" w:rsidP="002B16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1644"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1981A1CD" w:rsidR="004E2163" w:rsidRPr="002B1644" w:rsidRDefault="002B1644" w:rsidP="002B16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4E2163" w:rsidRPr="002B1644">
        <w:rPr>
          <w:rFonts w:ascii="Times New Roman" w:hAnsi="Times New Roman" w:cs="Times New Roman"/>
          <w:sz w:val="24"/>
          <w:szCs w:val="24"/>
        </w:rPr>
        <w:t>Termin</w:t>
      </w:r>
      <w:r w:rsidR="00805623" w:rsidRPr="002B1644">
        <w:rPr>
          <w:rFonts w:ascii="Times New Roman" w:hAnsi="Times New Roman" w:cs="Times New Roman"/>
          <w:sz w:val="24"/>
          <w:szCs w:val="24"/>
        </w:rPr>
        <w:t xml:space="preserve"> </w:t>
      </w:r>
      <w:r w:rsidR="00FB218A" w:rsidRPr="002B1644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C823B6" w:rsidRPr="002B1644">
        <w:rPr>
          <w:rFonts w:ascii="Times New Roman" w:hAnsi="Times New Roman" w:cs="Times New Roman"/>
          <w:sz w:val="24"/>
          <w:szCs w:val="24"/>
        </w:rPr>
        <w:t>okres 20.04.2022 do 05.05.2022r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67FF5"/>
    <w:multiLevelType w:val="hybridMultilevel"/>
    <w:tmpl w:val="679C47C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1C1419"/>
    <w:multiLevelType w:val="hybridMultilevel"/>
    <w:tmpl w:val="FD2AF8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2B1644"/>
    <w:rsid w:val="00416CF1"/>
    <w:rsid w:val="004E2163"/>
    <w:rsid w:val="006C47D0"/>
    <w:rsid w:val="007375E8"/>
    <w:rsid w:val="00805623"/>
    <w:rsid w:val="00876D4D"/>
    <w:rsid w:val="009F4120"/>
    <w:rsid w:val="00A00D51"/>
    <w:rsid w:val="00A61B0A"/>
    <w:rsid w:val="00A66193"/>
    <w:rsid w:val="00A93BA3"/>
    <w:rsid w:val="00C0697B"/>
    <w:rsid w:val="00C526B8"/>
    <w:rsid w:val="00C823B6"/>
    <w:rsid w:val="00E82126"/>
    <w:rsid w:val="00F0121F"/>
    <w:rsid w:val="00F30B30"/>
    <w:rsid w:val="00F667BC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dcterms:created xsi:type="dcterms:W3CDTF">2022-04-01T05:24:00Z</dcterms:created>
  <dcterms:modified xsi:type="dcterms:W3CDTF">2022-04-01T05:24:00Z</dcterms:modified>
</cp:coreProperties>
</file>